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45E9" w14:textId="77777777" w:rsidR="00BE4F25" w:rsidRPr="000A0F5F" w:rsidRDefault="00BE4F25" w:rsidP="006E2052">
      <w:pPr>
        <w:jc w:val="center"/>
        <w:rPr>
          <w:color w:val="000000" w:themeColor="text1"/>
          <w:sz w:val="28"/>
          <w:szCs w:val="28"/>
        </w:rPr>
      </w:pPr>
      <w:r w:rsidRPr="000A0F5F">
        <w:rPr>
          <w:rFonts w:hint="eastAsia"/>
          <w:color w:val="000000" w:themeColor="text1"/>
          <w:sz w:val="28"/>
          <w:szCs w:val="28"/>
        </w:rPr>
        <w:t>剣道</w:t>
      </w:r>
      <w:r w:rsidR="009B27CB" w:rsidRPr="000A0F5F">
        <w:rPr>
          <w:rFonts w:hint="eastAsia"/>
          <w:color w:val="000000" w:themeColor="text1"/>
          <w:sz w:val="28"/>
          <w:szCs w:val="28"/>
        </w:rPr>
        <w:t>用具</w:t>
      </w:r>
      <w:r w:rsidRPr="000A0F5F">
        <w:rPr>
          <w:rFonts w:hint="eastAsia"/>
          <w:color w:val="000000" w:themeColor="text1"/>
          <w:sz w:val="28"/>
          <w:szCs w:val="28"/>
        </w:rPr>
        <w:t>確認証</w:t>
      </w:r>
    </w:p>
    <w:p w14:paraId="2C6D9F16" w14:textId="77777777" w:rsidR="006E2052" w:rsidRDefault="006E2052" w:rsidP="006E2052">
      <w:pPr>
        <w:jc w:val="center"/>
      </w:pPr>
    </w:p>
    <w:p w14:paraId="047CE59D" w14:textId="77777777" w:rsidR="00BE4F25" w:rsidRDefault="001C11D8" w:rsidP="00D20BD8">
      <w:pPr>
        <w:spacing w:line="360" w:lineRule="auto"/>
      </w:pPr>
      <w:r>
        <w:rPr>
          <w:rFonts w:hint="eastAsia"/>
        </w:rPr>
        <w:t>全国青年剣道</w:t>
      </w:r>
      <w:r w:rsidR="00BE4F25">
        <w:rPr>
          <w:rFonts w:hint="eastAsia"/>
        </w:rPr>
        <w:t>大会会長</w:t>
      </w:r>
      <w:r w:rsidR="00BE4F25">
        <w:rPr>
          <w:rFonts w:hint="eastAsia"/>
        </w:rPr>
        <w:t xml:space="preserve"> </w:t>
      </w:r>
      <w:r w:rsidR="00BE4F25">
        <w:rPr>
          <w:rFonts w:hint="eastAsia"/>
        </w:rPr>
        <w:t>殿</w:t>
      </w:r>
    </w:p>
    <w:p w14:paraId="46816A9D" w14:textId="77777777" w:rsidR="00BE4F25" w:rsidRDefault="00BE4F25" w:rsidP="00D20BD8">
      <w:pPr>
        <w:spacing w:line="360" w:lineRule="auto"/>
        <w:ind w:firstLineChars="100" w:firstLine="210"/>
      </w:pPr>
      <w:r>
        <w:rPr>
          <w:rFonts w:hint="eastAsia"/>
        </w:rPr>
        <w:t xml:space="preserve">本大会の出場にあたり、（　</w:t>
      </w:r>
      <w:r w:rsidRPr="00BE4F25">
        <w:rPr>
          <w:rFonts w:hint="eastAsia"/>
          <w:u w:val="single"/>
        </w:rPr>
        <w:t xml:space="preserve">　　　　</w:t>
      </w:r>
      <w:r w:rsidRPr="00BE4F25">
        <w:rPr>
          <w:rFonts w:hint="eastAsia"/>
          <w:u w:val="single"/>
        </w:rPr>
        <w:t xml:space="preserve"> </w:t>
      </w:r>
      <w:r>
        <w:rPr>
          <w:rFonts w:hint="eastAsia"/>
        </w:rPr>
        <w:t>都･道･府･県チーム選手の）使用する用具について、「剣道試合・審判規則」および「大会要項」に即し、下記項目の確認いたしました。</w:t>
      </w:r>
    </w:p>
    <w:p w14:paraId="6DE3D3D0" w14:textId="77777777"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>付：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　年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月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日</w:t>
      </w:r>
    </w:p>
    <w:p w14:paraId="5841B70A" w14:textId="77777777" w:rsidR="00BE4F25" w:rsidRDefault="00BE4F25" w:rsidP="006B7129">
      <w:pPr>
        <w:spacing w:line="420" w:lineRule="auto"/>
        <w:jc w:val="right"/>
      </w:pPr>
      <w:r w:rsidRPr="00BE4F25">
        <w:rPr>
          <w:rFonts w:hint="eastAsia"/>
          <w:u w:val="single"/>
        </w:rPr>
        <w:t xml:space="preserve">　　　　　　都・道・府・県</w:t>
      </w:r>
    </w:p>
    <w:p w14:paraId="6C17EACC" w14:textId="77777777" w:rsidR="00BE4F25" w:rsidRDefault="00BE4F25" w:rsidP="006B7129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監督氏名：</w:t>
      </w:r>
      <w:r w:rsidRPr="00BE4F25">
        <w:rPr>
          <w:rFonts w:hint="eastAsia"/>
          <w:u w:val="single"/>
        </w:rPr>
        <w:t xml:space="preserve">　　　</w:t>
      </w:r>
      <w:r w:rsidR="00A45CA6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 xml:space="preserve">　　　　　　　　　　印</w:t>
      </w:r>
    </w:p>
    <w:p w14:paraId="6C979116" w14:textId="77777777" w:rsidR="00BE4F25" w:rsidRPr="00BE4F25" w:rsidRDefault="00BE4F25" w:rsidP="00BE4F25">
      <w:pPr>
        <w:jc w:val="right"/>
        <w:rPr>
          <w:u w:val="single"/>
        </w:rPr>
      </w:pPr>
    </w:p>
    <w:p w14:paraId="0DA5F84C" w14:textId="77777777" w:rsidR="00BE4F25" w:rsidRDefault="00BE4F25" w:rsidP="00BE4F25">
      <w:pPr>
        <w:pStyle w:val="a3"/>
      </w:pPr>
      <w:r>
        <w:rPr>
          <w:rFonts w:hint="eastAsia"/>
        </w:rPr>
        <w:t>記</w:t>
      </w:r>
    </w:p>
    <w:p w14:paraId="33334677" w14:textId="77777777" w:rsidR="00BE4F25" w:rsidRDefault="00BE4F25" w:rsidP="00BE4F25"/>
    <w:p w14:paraId="51230850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Pr="00BE4F25">
        <w:rPr>
          <w:rFonts w:hint="eastAsia"/>
          <w:sz w:val="22"/>
          <w:u w:val="single"/>
        </w:rPr>
        <w:t xml:space="preserve">　　　本</w:t>
      </w:r>
      <w:r w:rsidRPr="00BE4F25">
        <w:rPr>
          <w:rFonts w:hint="eastAsia"/>
          <w:sz w:val="22"/>
        </w:rPr>
        <w:t>（大会検査所提出本数）</w:t>
      </w:r>
    </w:p>
    <w:p w14:paraId="4802D109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竹刀の長さ（全長）が適正</w:t>
      </w:r>
    </w:p>
    <w:p w14:paraId="2F1A164B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14:paraId="16D614CA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竹刀の先革先端部の太さ（対辺）が適正</w:t>
      </w:r>
    </w:p>
    <w:p w14:paraId="2DE83F2F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先から</w:t>
      </w:r>
      <w:r w:rsidR="00EE5B2C">
        <w:rPr>
          <w:rFonts w:hint="eastAsia"/>
          <w:sz w:val="22"/>
        </w:rPr>
        <w:t>8</w:t>
      </w:r>
      <w:r w:rsidRPr="00BE4F25">
        <w:rPr>
          <w:rFonts w:hint="eastAsia"/>
          <w:sz w:val="22"/>
        </w:rPr>
        <w:t xml:space="preserve">cm </w:t>
      </w:r>
      <w:r w:rsidRPr="00BE4F25">
        <w:rPr>
          <w:rFonts w:hint="eastAsia"/>
          <w:sz w:val="22"/>
        </w:rPr>
        <w:t>部分のちくとう部の太さ（対角）が適正</w:t>
      </w:r>
    </w:p>
    <w:p w14:paraId="41CCB196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先革の長さが適正</w:t>
      </w:r>
    </w:p>
    <w:p w14:paraId="64C59438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</w:p>
    <w:p w14:paraId="0AD40230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各ピース（竹）の間の隙間がない</w:t>
      </w:r>
    </w:p>
    <w:p w14:paraId="026496C0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14:paraId="67F7F6C6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不当な付属品を使用していない</w:t>
      </w:r>
    </w:p>
    <w:p w14:paraId="2EC2FE86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安全性を著しく損なう加工・形状変更をしていない</w:t>
      </w:r>
    </w:p>
    <w:p w14:paraId="09AB1713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14:paraId="03A0F6D1" w14:textId="77777777" w:rsidR="00BE4F25" w:rsidRPr="00BE4F25" w:rsidRDefault="00BE4F25" w:rsidP="00BE4F25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 w:rsidR="006678CC"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14:paraId="51296B45" w14:textId="77777777" w:rsidR="00BE4F25" w:rsidRPr="00BE4F25" w:rsidRDefault="00BE4F25" w:rsidP="00BE4F25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pacing w:val="-6"/>
          <w:sz w:val="22"/>
        </w:rPr>
        <w:t>小手ぶ</w:t>
      </w:r>
      <w:r w:rsidR="006678CC">
        <w:rPr>
          <w:rFonts w:hint="eastAsia"/>
          <w:spacing w:val="-6"/>
          <w:sz w:val="22"/>
        </w:rPr>
        <w:t>とん部のえぐり（クリ）の深さは小手ぶ</w:t>
      </w:r>
      <w:r w:rsidRPr="00BE4F25">
        <w:rPr>
          <w:rFonts w:hint="eastAsia"/>
          <w:spacing w:val="-6"/>
          <w:sz w:val="22"/>
        </w:rPr>
        <w:t>とん部最長部と</w:t>
      </w:r>
      <w:r w:rsidR="006678CC">
        <w:rPr>
          <w:rFonts w:hint="eastAsia"/>
          <w:spacing w:val="-6"/>
          <w:sz w:val="22"/>
        </w:rPr>
        <w:t>最短部</w:t>
      </w:r>
      <w:r w:rsidRPr="00BE4F25">
        <w:rPr>
          <w:rFonts w:hint="eastAsia"/>
          <w:spacing w:val="-6"/>
          <w:sz w:val="22"/>
        </w:rPr>
        <w:t>の差が</w:t>
      </w:r>
      <w:r w:rsidR="00982B6A">
        <w:rPr>
          <w:rFonts w:hint="eastAsia"/>
          <w:spacing w:val="-6"/>
          <w:sz w:val="22"/>
        </w:rPr>
        <w:t>2.5cm</w:t>
      </w:r>
      <w:r w:rsidRPr="00BE4F25">
        <w:rPr>
          <w:rFonts w:hint="eastAsia"/>
          <w:spacing w:val="-6"/>
          <w:sz w:val="22"/>
        </w:rPr>
        <w:t>以内である</w:t>
      </w:r>
    </w:p>
    <w:p w14:paraId="3D050A83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小手頭部･小手ぶ</w:t>
      </w:r>
      <w:r w:rsidRPr="00BE4F25">
        <w:rPr>
          <w:rFonts w:hint="eastAsia"/>
          <w:sz w:val="22"/>
        </w:rPr>
        <w:t>とん部の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0571124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14:paraId="5DD689E7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14:paraId="0A753C89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面ぶとん</w:t>
      </w:r>
      <w:r w:rsidRPr="00BE4F25">
        <w:rPr>
          <w:rFonts w:hint="eastAsia"/>
          <w:sz w:val="22"/>
        </w:rPr>
        <w:t>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4EA01089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14:paraId="6DA73D8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袖の長さについて、肘関節の保護ができる（構えたときに肘関節が隠れること）</w:t>
      </w:r>
    </w:p>
    <w:p w14:paraId="43F00AC8" w14:textId="77777777" w:rsidR="00101DAF" w:rsidRDefault="00BE4F25" w:rsidP="00BE4F25">
      <w:pPr>
        <w:jc w:val="right"/>
      </w:pPr>
      <w:r>
        <w:rPr>
          <w:rFonts w:hint="eastAsia"/>
        </w:rPr>
        <w:t>以上</w:t>
      </w:r>
    </w:p>
    <w:sectPr w:rsidR="00101DAF" w:rsidSect="00D20BD8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D068" w14:textId="77777777" w:rsidR="00F045D0" w:rsidRDefault="00F045D0" w:rsidP="006B7129">
      <w:r>
        <w:separator/>
      </w:r>
    </w:p>
  </w:endnote>
  <w:endnote w:type="continuationSeparator" w:id="0">
    <w:p w14:paraId="3612F16A" w14:textId="77777777" w:rsidR="00F045D0" w:rsidRDefault="00F045D0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710C" w14:textId="77777777" w:rsidR="00F045D0" w:rsidRDefault="00F045D0" w:rsidP="006B7129">
      <w:r>
        <w:separator/>
      </w:r>
    </w:p>
  </w:footnote>
  <w:footnote w:type="continuationSeparator" w:id="0">
    <w:p w14:paraId="1875C09F" w14:textId="77777777" w:rsidR="00F045D0" w:rsidRDefault="00F045D0" w:rsidP="006B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40" w:type="dxa"/>
      <w:tblInd w:w="6677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1080"/>
    </w:tblGrid>
    <w:tr w:rsidR="00D20BD8" w:rsidRPr="00D20BD8" w14:paraId="6600AA23" w14:textId="77777777" w:rsidTr="00D20BD8">
      <w:trPr>
        <w:trHeight w:val="192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7B35CC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審判主任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CCBB830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試合場主任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E65E4A0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4"/>
              <w:szCs w:val="14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4"/>
              <w:szCs w:val="14"/>
            </w:rPr>
            <w:t>検査所責任者</w:t>
          </w:r>
        </w:p>
      </w:tc>
    </w:tr>
    <w:tr w:rsidR="00D20BD8" w:rsidRPr="00D20BD8" w14:paraId="0D0A360E" w14:textId="77777777" w:rsidTr="00D20BD8">
      <w:trPr>
        <w:trHeight w:val="936"/>
      </w:trPr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28BDCA7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A9CC7A4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A3914E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</w:tr>
  </w:tbl>
  <w:p w14:paraId="5BC86CF5" w14:textId="77777777" w:rsidR="006B7129" w:rsidRDefault="006B7129" w:rsidP="006B71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25"/>
    <w:rsid w:val="000A0F5F"/>
    <w:rsid w:val="00101DAF"/>
    <w:rsid w:val="00170A2D"/>
    <w:rsid w:val="00183C16"/>
    <w:rsid w:val="001C11D8"/>
    <w:rsid w:val="002431B2"/>
    <w:rsid w:val="002D2D03"/>
    <w:rsid w:val="005334E0"/>
    <w:rsid w:val="00565D33"/>
    <w:rsid w:val="0066213F"/>
    <w:rsid w:val="006678CC"/>
    <w:rsid w:val="006B7129"/>
    <w:rsid w:val="006E2052"/>
    <w:rsid w:val="008668A9"/>
    <w:rsid w:val="00977860"/>
    <w:rsid w:val="00982B6A"/>
    <w:rsid w:val="009B27CB"/>
    <w:rsid w:val="00A45CA6"/>
    <w:rsid w:val="00AA474C"/>
    <w:rsid w:val="00AC4997"/>
    <w:rsid w:val="00BE4F25"/>
    <w:rsid w:val="00D20BD8"/>
    <w:rsid w:val="00DF3D0F"/>
    <w:rsid w:val="00E512FA"/>
    <w:rsid w:val="00E973A2"/>
    <w:rsid w:val="00EE5B2C"/>
    <w:rsid w:val="00F045D0"/>
    <w:rsid w:val="00F46093"/>
    <w:rsid w:val="00F72FD7"/>
    <w:rsid w:val="00F86833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E2A12"/>
  <w15:chartTrackingRefBased/>
  <w15:docId w15:val="{5CE987A8-3AE6-4126-A1CD-56F8FC4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Sugihara Yuta</cp:lastModifiedBy>
  <cp:lastPrinted>2018-07-12T01:50:00Z</cp:lastPrinted>
  <dcterms:created xsi:type="dcterms:W3CDTF">2022-04-15T02:48:00Z</dcterms:created>
  <dcterms:modified xsi:type="dcterms:W3CDTF">2022-04-15T02:48:00Z</dcterms:modified>
</cp:coreProperties>
</file>